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20B8" w14:textId="5483863A" w:rsidR="00AF1FAB" w:rsidRPr="00AF1FAB" w:rsidRDefault="001919ED" w:rsidP="00AF1FA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MANIFESTAZIONI DI INTERESSE A PARTECIPARE ALL</w:t>
      </w:r>
      <w:r w:rsidR="00827AB3">
        <w:rPr>
          <w:b/>
          <w:sz w:val="28"/>
          <w:szCs w:val="28"/>
        </w:rPr>
        <w:t>’</w:t>
      </w:r>
      <w:r w:rsidRPr="001919ED">
        <w:rPr>
          <w:b/>
          <w:sz w:val="28"/>
          <w:szCs w:val="28"/>
        </w:rPr>
        <w:t>INDAGINE DI MERCATO PER L'ACQUISIZIONE DI MANIFESTAZIONE D'INTERESSE FINALIZZATA ALL’AFFIDAMENTO</w:t>
      </w:r>
      <w:r w:rsidR="00AF1FAB" w:rsidRPr="00AF1FAB">
        <w:rPr>
          <w:b/>
          <w:sz w:val="28"/>
          <w:szCs w:val="28"/>
        </w:rPr>
        <w:t xml:space="preserve"> DEL SERVIZIO DI INTERVENTI RELATIVI ALL'AREA DELLE POLITICHE GIOVANILI PER I COMUNI DELL’UNIONE DI COMUNI LOMBARDA “ADDA MARTESANA”.</w:t>
      </w:r>
    </w:p>
    <w:p w14:paraId="180FBE65" w14:textId="50A7E831" w:rsidR="001919ED" w:rsidRDefault="00AF1FAB" w:rsidP="00AF1FAB">
      <w:pPr>
        <w:spacing w:line="276" w:lineRule="auto"/>
        <w:jc w:val="center"/>
        <w:rPr>
          <w:b/>
          <w:sz w:val="28"/>
          <w:szCs w:val="28"/>
        </w:rPr>
      </w:pPr>
      <w:r w:rsidRPr="00AF1FAB">
        <w:rPr>
          <w:b/>
          <w:sz w:val="28"/>
          <w:szCs w:val="28"/>
        </w:rPr>
        <w:t>PERIODO 01/01/2025 31/12/2027</w:t>
      </w:r>
      <w:r w:rsidR="001919ED">
        <w:rPr>
          <w:b/>
          <w:sz w:val="28"/>
          <w:szCs w:val="28"/>
        </w:rPr>
        <w:t>.</w:t>
      </w:r>
    </w:p>
    <w:p w14:paraId="2F07DFFD" w14:textId="77777777" w:rsid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59755783" w14:textId="4F10744D" w:rsidR="001919ED" w:rsidRDefault="00827AB3" w:rsidP="001919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919ED" w:rsidRPr="001919ED">
        <w:rPr>
          <w:sz w:val="22"/>
          <w:szCs w:val="22"/>
        </w:rPr>
        <w:t xml:space="preserve">i fini dell'individuazione degli operatori economici da invitare alla procedura negoziata ai sensi dell’art. 50 c. 1 lett. </w:t>
      </w:r>
      <w:r w:rsidR="001919ED">
        <w:rPr>
          <w:sz w:val="22"/>
          <w:szCs w:val="22"/>
        </w:rPr>
        <w:t>e</w:t>
      </w:r>
      <w:r w:rsidR="001919ED" w:rsidRPr="001919ED">
        <w:rPr>
          <w:sz w:val="22"/>
          <w:szCs w:val="22"/>
        </w:rPr>
        <w:t xml:space="preserve">) del </w:t>
      </w:r>
      <w:r w:rsidRPr="001919ED">
        <w:rPr>
          <w:sz w:val="22"/>
          <w:szCs w:val="22"/>
        </w:rPr>
        <w:t>D.lgs.</w:t>
      </w:r>
      <w:r w:rsidR="001919ED" w:rsidRPr="001919ED">
        <w:rPr>
          <w:sz w:val="22"/>
          <w:szCs w:val="22"/>
        </w:rPr>
        <w:t xml:space="preserve"> n. 36/2023 per l’appalto </w:t>
      </w:r>
      <w:r w:rsidR="001919ED">
        <w:rPr>
          <w:sz w:val="22"/>
          <w:szCs w:val="22"/>
        </w:rPr>
        <w:t>del servizio in oggetto indicato</w:t>
      </w:r>
      <w:r>
        <w:rPr>
          <w:sz w:val="22"/>
          <w:szCs w:val="22"/>
        </w:rPr>
        <w:t>:</w:t>
      </w:r>
    </w:p>
    <w:p w14:paraId="147E1561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05AB2D10" w14:textId="454A9D2B" w:rsidR="001919ED" w:rsidRPr="00827AB3" w:rsidRDefault="001919ED" w:rsidP="001919ED">
      <w:pPr>
        <w:spacing w:line="360" w:lineRule="auto"/>
        <w:jc w:val="both"/>
        <w:rPr>
          <w:sz w:val="22"/>
          <w:szCs w:val="22"/>
          <w:u w:val="single"/>
        </w:rPr>
      </w:pPr>
      <w:r w:rsidRPr="00827AB3">
        <w:rPr>
          <w:sz w:val="22"/>
          <w:szCs w:val="22"/>
          <w:u w:val="single"/>
        </w:rPr>
        <w:t>DA COMPILARE OBBLIGATORIAMENTE IN TUTTI I CAMPI E SOTTOSCRIVERE DA PARTE DEL CONCORRENTE</w:t>
      </w:r>
    </w:p>
    <w:p w14:paraId="586B9085" w14:textId="77777777" w:rsid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0B7B063B" w14:textId="77777777" w:rsid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Il/La sottoscritto/a ________________________________ codice fiscale ___________________</w:t>
      </w:r>
      <w:r>
        <w:rPr>
          <w:sz w:val="22"/>
          <w:szCs w:val="22"/>
        </w:rPr>
        <w:t xml:space="preserve"> </w:t>
      </w:r>
      <w:r w:rsidRPr="001919ED">
        <w:rPr>
          <w:sz w:val="22"/>
          <w:szCs w:val="22"/>
        </w:rPr>
        <w:t>nella sua qualità di _______________________________ autorizzato a rappresentare legalmente l’impresa ______________________________________________________________________</w:t>
      </w:r>
      <w:r>
        <w:rPr>
          <w:sz w:val="22"/>
          <w:szCs w:val="22"/>
        </w:rPr>
        <w:t xml:space="preserve"> </w:t>
      </w:r>
      <w:r w:rsidRPr="001919ED">
        <w:rPr>
          <w:sz w:val="22"/>
          <w:szCs w:val="22"/>
        </w:rPr>
        <w:t>consapevole che la presente indagine di mercato non costituisce in alcun modo proposta contrattuale</w:t>
      </w:r>
      <w:r>
        <w:rPr>
          <w:sz w:val="22"/>
          <w:szCs w:val="22"/>
        </w:rPr>
        <w:t xml:space="preserve"> </w:t>
      </w:r>
    </w:p>
    <w:p w14:paraId="77C65A52" w14:textId="77777777" w:rsid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3D85F1F1" w14:textId="3C699CB0" w:rsidR="001919ED" w:rsidRPr="001919ED" w:rsidRDefault="001919ED" w:rsidP="001919ED">
      <w:pPr>
        <w:spacing w:line="360" w:lineRule="auto"/>
        <w:jc w:val="center"/>
        <w:rPr>
          <w:b/>
          <w:bCs/>
          <w:sz w:val="22"/>
          <w:szCs w:val="22"/>
        </w:rPr>
      </w:pPr>
      <w:r w:rsidRPr="001919ED">
        <w:rPr>
          <w:b/>
          <w:bCs/>
          <w:sz w:val="22"/>
          <w:szCs w:val="22"/>
        </w:rPr>
        <w:t>CHIEDE</w:t>
      </w:r>
    </w:p>
    <w:p w14:paraId="569F6E96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3D6247A2" w14:textId="5F7979DD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 xml:space="preserve">di essere invitato alla successiva procedura negoziata tra tutti gli operatori economici selezionati ai sensi dell’art. 50 c. 1 lett. </w:t>
      </w:r>
      <w:r>
        <w:rPr>
          <w:sz w:val="22"/>
          <w:szCs w:val="22"/>
        </w:rPr>
        <w:t>e</w:t>
      </w:r>
      <w:r w:rsidRPr="001919ED">
        <w:rPr>
          <w:sz w:val="22"/>
          <w:szCs w:val="22"/>
        </w:rPr>
        <w:t xml:space="preserve">) del </w:t>
      </w:r>
      <w:r w:rsidR="00827AB3" w:rsidRPr="001919ED">
        <w:rPr>
          <w:sz w:val="22"/>
          <w:szCs w:val="22"/>
        </w:rPr>
        <w:t>D.lgs.</w:t>
      </w:r>
      <w:r w:rsidRPr="001919ED">
        <w:rPr>
          <w:sz w:val="22"/>
          <w:szCs w:val="22"/>
        </w:rPr>
        <w:t xml:space="preserve"> n. 36/2023 (barrare la casella che interessa) come:</w:t>
      </w:r>
    </w:p>
    <w:p w14:paraId="7E62F534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3565C68D" w14:textId="68052C64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impresa singola</w:t>
      </w:r>
    </w:p>
    <w:p w14:paraId="1C7ED00A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47FFC7AE" w14:textId="1B9F8F84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impresa singola in avvalimento con l’impresa ________________________________ (C.F./P.IVA _________________________)</w:t>
      </w:r>
    </w:p>
    <w:p w14:paraId="3A9C32F5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155BA531" w14:textId="535179F8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consorzio __________________________</w:t>
      </w:r>
    </w:p>
    <w:p w14:paraId="77DD0783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75762E10" w14:textId="77C0EFB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__________________________________</w:t>
      </w:r>
    </w:p>
    <w:p w14:paraId="51D21738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03D19F7B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e a tal fine, consapevole della responsabilità penali a cui può andare incontro nel caso di dichiarazioni mendaci, ai sensi dell’art. 76 del DPR n. 445/2000:</w:t>
      </w:r>
    </w:p>
    <w:p w14:paraId="1BDFE6E3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33B9428D" w14:textId="77777777" w:rsidR="001919ED" w:rsidRPr="001919ED" w:rsidRDefault="001919ED" w:rsidP="001919ED">
      <w:pPr>
        <w:spacing w:line="360" w:lineRule="auto"/>
        <w:jc w:val="center"/>
        <w:rPr>
          <w:b/>
          <w:bCs/>
          <w:sz w:val="22"/>
          <w:szCs w:val="22"/>
        </w:rPr>
      </w:pPr>
      <w:r w:rsidRPr="001919ED">
        <w:rPr>
          <w:b/>
          <w:bCs/>
          <w:sz w:val="22"/>
          <w:szCs w:val="22"/>
        </w:rPr>
        <w:t>DICHIARA</w:t>
      </w:r>
    </w:p>
    <w:p w14:paraId="653AF210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21653DA9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DATI GENERALI DELL’IMPRESA</w:t>
      </w:r>
    </w:p>
    <w:p w14:paraId="43FB3ACF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180BFCCE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Ragione sociale ____________________________________________________________</w:t>
      </w:r>
    </w:p>
    <w:p w14:paraId="1EEE2A01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Forma giuridica _____________________________________________________________</w:t>
      </w:r>
    </w:p>
    <w:p w14:paraId="31CE2090" w14:textId="38D0FBBB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P.</w:t>
      </w:r>
      <w:r w:rsidR="00827AB3">
        <w:rPr>
          <w:sz w:val="22"/>
          <w:szCs w:val="22"/>
        </w:rPr>
        <w:t>I</w:t>
      </w:r>
      <w:r w:rsidRPr="001919ED">
        <w:rPr>
          <w:sz w:val="22"/>
          <w:szCs w:val="22"/>
        </w:rPr>
        <w:t>va/cod. fiscale ____________________________________________________________</w:t>
      </w:r>
    </w:p>
    <w:p w14:paraId="4BC3F0A1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Posta elettronica certificata (PEC) _______________________________________________</w:t>
      </w:r>
    </w:p>
    <w:p w14:paraId="36F332CC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sede legale ______________________________ Prov.(_____) Cap. __________________</w:t>
      </w:r>
    </w:p>
    <w:p w14:paraId="2AF07B93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via/p.zza ______________________________________________________ n. __________</w:t>
      </w:r>
    </w:p>
    <w:p w14:paraId="66C18A78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sede operativa ________________________________ Prov. (___) Cap. _______________</w:t>
      </w:r>
    </w:p>
    <w:p w14:paraId="29EA1628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via/p.zza ______________________________________________________ n. __________</w:t>
      </w:r>
    </w:p>
    <w:p w14:paraId="1460B9FA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indirizzo attività ______________________________________ Prov.(____) Cap. ________</w:t>
      </w:r>
    </w:p>
    <w:p w14:paraId="5DCB5D32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via/p.zza ______________________________________________________ n. __________</w:t>
      </w:r>
    </w:p>
    <w:p w14:paraId="5DC33BE7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numero telefono ____________________________</w:t>
      </w:r>
    </w:p>
    <w:p w14:paraId="4CE4B268" w14:textId="3CDD42AF" w:rsid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e-mail ________________</w:t>
      </w:r>
      <w:r w:rsidR="00827AB3">
        <w:rPr>
          <w:sz w:val="22"/>
          <w:szCs w:val="22"/>
        </w:rPr>
        <w:t>_</w:t>
      </w:r>
      <w:r w:rsidRPr="001919ED">
        <w:rPr>
          <w:sz w:val="22"/>
          <w:szCs w:val="22"/>
        </w:rPr>
        <w:t>___________________</w:t>
      </w:r>
    </w:p>
    <w:p w14:paraId="2459320B" w14:textId="17E1649B" w:rsidR="00827AB3" w:rsidRPr="001919ED" w:rsidRDefault="00827AB3" w:rsidP="00827AB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</w:t>
      </w:r>
      <w:r w:rsidRPr="001919ED">
        <w:rPr>
          <w:sz w:val="22"/>
          <w:szCs w:val="22"/>
        </w:rPr>
        <w:t xml:space="preserve"> _________________</w:t>
      </w:r>
      <w:r>
        <w:rPr>
          <w:sz w:val="22"/>
          <w:szCs w:val="22"/>
        </w:rPr>
        <w:t>__</w:t>
      </w:r>
      <w:r w:rsidRPr="001919ED">
        <w:rPr>
          <w:sz w:val="22"/>
          <w:szCs w:val="22"/>
        </w:rPr>
        <w:t>__________________</w:t>
      </w:r>
    </w:p>
    <w:p w14:paraId="7C9D2169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referente per l’amministrazione Sig. _____________________________________________</w:t>
      </w:r>
    </w:p>
    <w:p w14:paraId="3317ACFC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6A564888" w14:textId="77777777" w:rsidR="001919ED" w:rsidRPr="001919ED" w:rsidRDefault="001919ED" w:rsidP="001919ED">
      <w:pPr>
        <w:spacing w:line="360" w:lineRule="auto"/>
        <w:jc w:val="center"/>
        <w:rPr>
          <w:b/>
          <w:bCs/>
          <w:sz w:val="22"/>
          <w:szCs w:val="22"/>
        </w:rPr>
      </w:pPr>
      <w:r w:rsidRPr="001919ED">
        <w:rPr>
          <w:b/>
          <w:bCs/>
          <w:sz w:val="22"/>
          <w:szCs w:val="22"/>
        </w:rPr>
        <w:t>DICHIARA ALTRESI’</w:t>
      </w:r>
    </w:p>
    <w:p w14:paraId="0B2984AB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52D33FE1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1) di essere in possesso dei requisiti generali previsti dal capo II del Titolo IV della Parte V del Libro II del D.lgs. 36/2023, per la partecipazione alla successiva procedura negoziata di cui all’oggetto;</w:t>
      </w:r>
    </w:p>
    <w:p w14:paraId="0D467794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5BD3F9F8" w14:textId="7DF3623F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2) di essere in possesso de</w:t>
      </w:r>
      <w:r>
        <w:rPr>
          <w:sz w:val="22"/>
          <w:szCs w:val="22"/>
        </w:rPr>
        <w:t>i requisiti</w:t>
      </w:r>
      <w:r w:rsidRPr="001919ED">
        <w:rPr>
          <w:sz w:val="22"/>
          <w:szCs w:val="22"/>
        </w:rPr>
        <w:t xml:space="preserve"> di ordine speciale</w:t>
      </w:r>
      <w:r>
        <w:rPr>
          <w:sz w:val="22"/>
          <w:szCs w:val="22"/>
        </w:rPr>
        <w:t xml:space="preserve"> di seguito meglio specificati:</w:t>
      </w:r>
    </w:p>
    <w:p w14:paraId="4895748C" w14:textId="06A52094" w:rsidR="001919ED" w:rsidRPr="001919ED" w:rsidRDefault="001919ED" w:rsidP="001919ED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Requisiti di idoneità professionale (ai sensi dell'art. 100 c. 3 del D. Lgs. 36/2023):</w:t>
      </w:r>
      <w:r>
        <w:rPr>
          <w:sz w:val="22"/>
          <w:szCs w:val="22"/>
        </w:rPr>
        <w:t xml:space="preserve"> </w:t>
      </w:r>
      <w:r w:rsidRPr="001919ED">
        <w:rPr>
          <w:sz w:val="22"/>
          <w:szCs w:val="22"/>
        </w:rPr>
        <w:t>iscrizione al registro delle imprese della C.C.I.A.A., ovvero in analogo registro dello Stato di appartenenza per il tipo di attività inerente all’oggetto della presente gara. In caso di cooperative o consorzi di cooperative è richiesta anche l’iscrizione ai sensi del D.M. 23/06/2004 e s.m.i. all’Albo delle Società Cooperative istituito presso il Ministero delle Attività Produttive (ora dello Sviluppo Economico) o secondo le modalità vigenti nello Stato di appartenenza.</w:t>
      </w:r>
    </w:p>
    <w:p w14:paraId="5C2AB998" w14:textId="2614C3F1" w:rsidR="001919ED" w:rsidRPr="001919ED" w:rsidRDefault="001919ED" w:rsidP="00071D6B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 xml:space="preserve">Requisiti di capacità economico finanziaria (ai sensi dell'art. 100 c. 11 del D. Lgs. 36/2023): </w:t>
      </w:r>
      <w:r>
        <w:rPr>
          <w:sz w:val="22"/>
          <w:szCs w:val="22"/>
        </w:rPr>
        <w:t>di</w:t>
      </w:r>
      <w:r w:rsidRPr="001919ED">
        <w:rPr>
          <w:sz w:val="22"/>
          <w:szCs w:val="22"/>
        </w:rPr>
        <w:tab/>
        <w:t xml:space="preserve">aver conseguito nell'ultimo triennio (2021-2022-2023) un fatturato globale </w:t>
      </w:r>
      <w:r w:rsidR="003F5307">
        <w:rPr>
          <w:sz w:val="22"/>
          <w:szCs w:val="22"/>
        </w:rPr>
        <w:t>pari a € ___________</w:t>
      </w:r>
    </w:p>
    <w:p w14:paraId="6401AE57" w14:textId="415E9AC7" w:rsidR="001919ED" w:rsidRDefault="001919ED" w:rsidP="001919ED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 xml:space="preserve">Requisiti di capacità tecnico-professionale (ai sensi dell'art. 100 c. 11 del D. Lgs. 36/2023): </w:t>
      </w:r>
      <w:r>
        <w:rPr>
          <w:sz w:val="22"/>
          <w:szCs w:val="22"/>
        </w:rPr>
        <w:t xml:space="preserve">di </w:t>
      </w:r>
      <w:r w:rsidRPr="001919ED">
        <w:rPr>
          <w:sz w:val="22"/>
          <w:szCs w:val="22"/>
        </w:rPr>
        <w:t>aver</w:t>
      </w:r>
      <w:r>
        <w:rPr>
          <w:sz w:val="22"/>
          <w:szCs w:val="22"/>
        </w:rPr>
        <w:t>e</w:t>
      </w:r>
      <w:r w:rsidRPr="001919ED">
        <w:rPr>
          <w:sz w:val="22"/>
          <w:szCs w:val="22"/>
        </w:rPr>
        <w:t xml:space="preserve"> </w:t>
      </w:r>
      <w:r w:rsidR="00C230CB">
        <w:rPr>
          <w:sz w:val="22"/>
          <w:szCs w:val="22"/>
        </w:rPr>
        <w:t>e</w:t>
      </w:r>
      <w:r w:rsidRPr="001919ED">
        <w:rPr>
          <w:sz w:val="22"/>
          <w:szCs w:val="22"/>
        </w:rPr>
        <w:t xml:space="preserve">seguito nell'ultimo triennio (2021-2022-2023), </w:t>
      </w:r>
      <w:r w:rsidR="00C230CB">
        <w:rPr>
          <w:sz w:val="22"/>
          <w:szCs w:val="22"/>
        </w:rPr>
        <w:t>un servizio analogo a quello oggetto di affidamento;</w:t>
      </w:r>
    </w:p>
    <w:p w14:paraId="079C574E" w14:textId="77777777" w:rsid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728EB0E0" w14:textId="52C2065B" w:rsidR="001919ED" w:rsidRPr="001919ED" w:rsidRDefault="00176C96" w:rsidP="001919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919ED" w:rsidRPr="001919ED">
        <w:rPr>
          <w:sz w:val="22"/>
          <w:szCs w:val="22"/>
        </w:rPr>
        <w:t>) di aver preso conoscenza ed accettare, senza riserva alcuna, le condizioni dettate dall’avviso;</w:t>
      </w:r>
    </w:p>
    <w:p w14:paraId="3D9C930D" w14:textId="77777777" w:rsid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7BAEDD6A" w14:textId="1E4D9F47" w:rsidR="001919ED" w:rsidRPr="001919ED" w:rsidRDefault="00A86DBA" w:rsidP="001919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919ED" w:rsidRPr="001919ED">
        <w:rPr>
          <w:sz w:val="22"/>
          <w:szCs w:val="22"/>
        </w:rPr>
        <w:t xml:space="preserve">) di prendere atto e accettare che la presente manifestazione di interesse non vincola in alcun modo </w:t>
      </w:r>
      <w:r w:rsidR="001919ED">
        <w:rPr>
          <w:sz w:val="22"/>
          <w:szCs w:val="22"/>
        </w:rPr>
        <w:t>l’Unione di Comuni Lombarda “Adda Martesana”</w:t>
      </w:r>
      <w:r w:rsidR="001919ED" w:rsidRPr="001919ED">
        <w:rPr>
          <w:sz w:val="22"/>
          <w:szCs w:val="22"/>
        </w:rPr>
        <w:t>;</w:t>
      </w:r>
    </w:p>
    <w:p w14:paraId="7E7113F4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4793DD40" w14:textId="0B7D27F5" w:rsidR="001919ED" w:rsidRPr="001919ED" w:rsidRDefault="00A86DBA" w:rsidP="00A86D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919ED" w:rsidRPr="001919ED">
        <w:rPr>
          <w:sz w:val="22"/>
          <w:szCs w:val="22"/>
        </w:rPr>
        <w:t xml:space="preserve">) ai sensi dell’art. 35 del </w:t>
      </w:r>
      <w:r w:rsidR="00827AB3" w:rsidRPr="001919ED">
        <w:rPr>
          <w:sz w:val="22"/>
          <w:szCs w:val="22"/>
        </w:rPr>
        <w:t>D.lgs.</w:t>
      </w:r>
      <w:r w:rsidR="001919ED" w:rsidRPr="001919ED">
        <w:rPr>
          <w:sz w:val="22"/>
          <w:szCs w:val="22"/>
        </w:rPr>
        <w:t xml:space="preserve"> n. 36/2023, che tutte le comunicazioni e la documentazione afferente la presente procedura </w:t>
      </w:r>
      <w:r>
        <w:rPr>
          <w:sz w:val="22"/>
          <w:szCs w:val="22"/>
        </w:rPr>
        <w:t>avverranno tramite la piattaforma regionale SinTel</w:t>
      </w:r>
      <w:r w:rsidR="00827AB3">
        <w:rPr>
          <w:sz w:val="22"/>
          <w:szCs w:val="22"/>
        </w:rPr>
        <w:t>;</w:t>
      </w:r>
    </w:p>
    <w:p w14:paraId="0E9BA989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04C3929D" w14:textId="7974A3C6" w:rsidR="001919ED" w:rsidRPr="001919ED" w:rsidRDefault="00A86DBA" w:rsidP="001919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919ED" w:rsidRPr="001919ED">
        <w:rPr>
          <w:sz w:val="22"/>
          <w:szCs w:val="22"/>
        </w:rPr>
        <w:t>) ai sensi degli articoli 46 e 47 del D.P.R. n. 445/2000, che i fatti, stati e qualità riportati nella presente dichiarazione corrispondono a verità;</w:t>
      </w:r>
    </w:p>
    <w:p w14:paraId="5DDC3A18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64AD993C" w14:textId="5EE76CFD" w:rsidR="001919ED" w:rsidRPr="001919ED" w:rsidRDefault="00A86DBA" w:rsidP="001919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919ED" w:rsidRPr="001919ED">
        <w:rPr>
          <w:sz w:val="22"/>
          <w:szCs w:val="22"/>
        </w:rPr>
        <w:t xml:space="preserve">) di autorizzare, ai sensi del </w:t>
      </w:r>
      <w:r w:rsidR="00827AB3" w:rsidRPr="001919ED">
        <w:rPr>
          <w:sz w:val="22"/>
          <w:szCs w:val="22"/>
        </w:rPr>
        <w:t>D.lgs.</w:t>
      </w:r>
      <w:r w:rsidR="001919ED" w:rsidRPr="001919ED">
        <w:rPr>
          <w:sz w:val="22"/>
          <w:szCs w:val="22"/>
        </w:rPr>
        <w:t xml:space="preserve"> n. 196/2003 e ss.mm.ii., </w:t>
      </w:r>
      <w:r>
        <w:rPr>
          <w:sz w:val="22"/>
          <w:szCs w:val="22"/>
        </w:rPr>
        <w:t>l’Unione di Comuni Lombarda “Adda Martesana”</w:t>
      </w:r>
      <w:r w:rsidR="001919ED" w:rsidRPr="001919ED">
        <w:rPr>
          <w:sz w:val="22"/>
          <w:szCs w:val="22"/>
        </w:rPr>
        <w:t>, al trattamento dei dati personali, la quale, cautelata da misure idonee a garantirne la sicurezza e la riservatezza, avverrà per sole finalità istituzionali e strumentali dell’organizzazione dell’ente</w:t>
      </w:r>
      <w:r w:rsidR="00827AB3">
        <w:rPr>
          <w:sz w:val="22"/>
          <w:szCs w:val="22"/>
        </w:rPr>
        <w:t>;</w:t>
      </w:r>
    </w:p>
    <w:p w14:paraId="72DC8FED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128A5DFA" w14:textId="7974C97A" w:rsidR="001919ED" w:rsidRPr="001919ED" w:rsidRDefault="00A86DBA" w:rsidP="001919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919ED" w:rsidRPr="001919ED">
        <w:rPr>
          <w:sz w:val="22"/>
          <w:szCs w:val="22"/>
        </w:rPr>
        <w:t xml:space="preserve">) di avere preso conoscenza della tipologia e delle caratteristiche dei </w:t>
      </w:r>
      <w:r>
        <w:rPr>
          <w:sz w:val="22"/>
          <w:szCs w:val="22"/>
        </w:rPr>
        <w:t>servizi</w:t>
      </w:r>
      <w:r w:rsidR="001919ED" w:rsidRPr="001919ED">
        <w:rPr>
          <w:sz w:val="22"/>
          <w:szCs w:val="22"/>
        </w:rPr>
        <w:t xml:space="preserve"> previsti in appalto e dei requisiti richiesti per il loro affidamento e la successiva esecuzione e di avere preso conoscenza delle particolari condizioni espresse nell’Avviso di manifestazione di Interesse</w:t>
      </w:r>
      <w:r w:rsidR="00827AB3">
        <w:rPr>
          <w:sz w:val="22"/>
          <w:szCs w:val="22"/>
        </w:rPr>
        <w:t>.</w:t>
      </w:r>
    </w:p>
    <w:p w14:paraId="6144026E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6C442C19" w14:textId="77777777" w:rsidR="001D308B" w:rsidRDefault="001D308B" w:rsidP="001919ED">
      <w:pPr>
        <w:spacing w:line="360" w:lineRule="auto"/>
        <w:jc w:val="both"/>
        <w:rPr>
          <w:sz w:val="22"/>
          <w:szCs w:val="22"/>
        </w:rPr>
      </w:pPr>
    </w:p>
    <w:p w14:paraId="55A4482E" w14:textId="6305B02A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>Luogo e data ___________</w:t>
      </w:r>
    </w:p>
    <w:p w14:paraId="1A71EB93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p w14:paraId="1F67183B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 xml:space="preserve">                                                                                                           Firma digitale</w:t>
      </w:r>
    </w:p>
    <w:p w14:paraId="51196141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 xml:space="preserve">              </w:t>
      </w:r>
    </w:p>
    <w:p w14:paraId="55B4E1F0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  <w:r w:rsidRPr="001919ED">
        <w:rPr>
          <w:sz w:val="22"/>
          <w:szCs w:val="22"/>
        </w:rPr>
        <w:t xml:space="preserve">                                                                                              ................................................</w:t>
      </w:r>
    </w:p>
    <w:p w14:paraId="174CA089" w14:textId="77777777" w:rsidR="001919ED" w:rsidRPr="001919ED" w:rsidRDefault="001919ED" w:rsidP="001919ED">
      <w:pPr>
        <w:spacing w:line="360" w:lineRule="auto"/>
        <w:jc w:val="both"/>
        <w:rPr>
          <w:sz w:val="22"/>
          <w:szCs w:val="22"/>
        </w:rPr>
      </w:pPr>
    </w:p>
    <w:sectPr w:rsidR="001919ED" w:rsidRPr="00191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2236A"/>
    <w:multiLevelType w:val="hybridMultilevel"/>
    <w:tmpl w:val="91863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D44"/>
    <w:multiLevelType w:val="hybridMultilevel"/>
    <w:tmpl w:val="D50836FE"/>
    <w:lvl w:ilvl="0" w:tplc="78A251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1C5A"/>
    <w:multiLevelType w:val="hybridMultilevel"/>
    <w:tmpl w:val="14CEA3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74EA1"/>
    <w:multiLevelType w:val="hybridMultilevel"/>
    <w:tmpl w:val="7EDE971A"/>
    <w:lvl w:ilvl="0" w:tplc="78A251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D1565292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178A9"/>
    <w:multiLevelType w:val="hybridMultilevel"/>
    <w:tmpl w:val="3C0A9E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142E1E">
      <w:start w:val="1"/>
      <w:numFmt w:val="bullet"/>
      <w:lvlText w:val="-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57F8A"/>
    <w:multiLevelType w:val="hybridMultilevel"/>
    <w:tmpl w:val="652CCFCC"/>
    <w:lvl w:ilvl="0" w:tplc="322E8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51922">
    <w:abstractNumId w:val="5"/>
  </w:num>
  <w:num w:numId="2" w16cid:durableId="132311976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97969161">
    <w:abstractNumId w:val="2"/>
  </w:num>
  <w:num w:numId="4" w16cid:durableId="660620646">
    <w:abstractNumId w:val="0"/>
  </w:num>
  <w:num w:numId="5" w16cid:durableId="116531799">
    <w:abstractNumId w:val="4"/>
  </w:num>
  <w:num w:numId="6" w16cid:durableId="1940985378">
    <w:abstractNumId w:val="3"/>
  </w:num>
  <w:num w:numId="7" w16cid:durableId="132588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ED"/>
    <w:rsid w:val="000A3599"/>
    <w:rsid w:val="00176C96"/>
    <w:rsid w:val="001919ED"/>
    <w:rsid w:val="001D308B"/>
    <w:rsid w:val="003F4995"/>
    <w:rsid w:val="003F5307"/>
    <w:rsid w:val="00695ABE"/>
    <w:rsid w:val="007928B5"/>
    <w:rsid w:val="00827AB3"/>
    <w:rsid w:val="008A1D0B"/>
    <w:rsid w:val="0092406A"/>
    <w:rsid w:val="009E2221"/>
    <w:rsid w:val="00A86DBA"/>
    <w:rsid w:val="00AF1FAB"/>
    <w:rsid w:val="00B01FFA"/>
    <w:rsid w:val="00C230CB"/>
    <w:rsid w:val="00D0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E2E9"/>
  <w15:chartTrackingRefBased/>
  <w15:docId w15:val="{ADDA9378-0A08-459B-862F-60D79ED5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9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19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Martellotta</dc:creator>
  <cp:keywords/>
  <dc:description/>
  <cp:lastModifiedBy>Nadia Martellotta</cp:lastModifiedBy>
  <cp:revision>10</cp:revision>
  <dcterms:created xsi:type="dcterms:W3CDTF">2024-07-02T10:09:00Z</dcterms:created>
  <dcterms:modified xsi:type="dcterms:W3CDTF">2024-10-17T09:41:00Z</dcterms:modified>
</cp:coreProperties>
</file>